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4A65" w14:textId="77777777" w:rsidR="00042577" w:rsidRDefault="00042577" w:rsidP="00042577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附件：</w:t>
      </w:r>
      <w:bookmarkStart w:id="0" w:name="OLE_LINK2"/>
      <w:r>
        <w:rPr>
          <w:rFonts w:ascii="宋体" w:eastAsia="宋体" w:hAnsi="宋体" w:cs="宋体" w:hint="eastAsia"/>
          <w:b/>
          <w:bCs/>
          <w:sz w:val="24"/>
        </w:rPr>
        <w:t>邵东市中医医院2023年夏季编外合同制专业技术人员招聘面试人员综合成绩</w:t>
      </w:r>
      <w:bookmarkEnd w:id="0"/>
    </w:p>
    <w:tbl>
      <w:tblPr>
        <w:tblW w:w="9861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1125"/>
        <w:gridCol w:w="561"/>
        <w:gridCol w:w="1528"/>
        <w:gridCol w:w="1935"/>
        <w:gridCol w:w="900"/>
        <w:gridCol w:w="935"/>
        <w:gridCol w:w="836"/>
        <w:gridCol w:w="1246"/>
      </w:tblGrid>
      <w:tr w:rsidR="00042577" w14:paraId="3D0A6A49" w14:textId="77777777" w:rsidTr="00F45207">
        <w:trPr>
          <w:trHeight w:val="638"/>
          <w:tblHeader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D08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5143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E542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1E3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CBC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笔试准考证号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096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面试序号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71A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632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5AD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综合成绩</w:t>
            </w:r>
          </w:p>
        </w:tc>
      </w:tr>
      <w:tr w:rsidR="00042577" w14:paraId="300C352A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C4D7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5552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朱智涛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0A17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F4C7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骨伤科医生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4485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2023052301010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821C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47F8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E0DC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78.6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4598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74.04</w:t>
            </w:r>
          </w:p>
        </w:tc>
      </w:tr>
      <w:tr w:rsidR="00042577" w14:paraId="6301ED59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055E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CBAB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杨强健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2D32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A164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骨伤科医生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6006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2023052301008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A795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E4B9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7785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78.1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F6A6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72.64</w:t>
            </w:r>
          </w:p>
        </w:tc>
      </w:tr>
      <w:tr w:rsidR="00042577" w14:paraId="35C280B4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B59C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111F2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金鑫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A502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1967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康复技师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6838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2023052304001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107F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B8FD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9B6F2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C303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65.00</w:t>
            </w:r>
          </w:p>
        </w:tc>
      </w:tr>
      <w:tr w:rsidR="00042577" w14:paraId="178A6A9B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0414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3EF2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罗盼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A2F7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ADA1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康复技师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D8EA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2023052304002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7962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88C13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2AF42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A689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72.24</w:t>
            </w:r>
          </w:p>
        </w:tc>
      </w:tr>
      <w:tr w:rsidR="00042577" w14:paraId="1225B29C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86D63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947D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付丽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57A3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D6C0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康复技师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684F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2023052304005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8B11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E3DE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AC25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EF04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70.20</w:t>
            </w:r>
          </w:p>
        </w:tc>
      </w:tr>
      <w:tr w:rsidR="00042577" w14:paraId="5C191783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1CF1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2434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粟俊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ADA4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56C9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康复技师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4257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2023052304006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D1D32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5C30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7E8C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97F6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64.72</w:t>
            </w:r>
          </w:p>
        </w:tc>
      </w:tr>
      <w:tr w:rsidR="00042577" w14:paraId="0A291DF7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7E3E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745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邱志文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F939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CC04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康复技师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80EE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2023052304004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14BF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D74C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64C9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5033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66.36</w:t>
            </w:r>
          </w:p>
        </w:tc>
      </w:tr>
      <w:tr w:rsidR="00042577" w14:paraId="158D5A55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F3D0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6485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邓路瑶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2B81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CBC1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康复技师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9B77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2023052304003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0580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CD6E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E6DF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E2A6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63.24</w:t>
            </w:r>
          </w:p>
        </w:tc>
      </w:tr>
      <w:tr w:rsidR="00042577" w14:paraId="4BEDF8B1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F293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E42D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吴祖阳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6C36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391C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影像技师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C31B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2023052303009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C430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5101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6BE9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B3D5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60.20</w:t>
            </w:r>
          </w:p>
        </w:tc>
      </w:tr>
      <w:tr w:rsidR="00042577" w14:paraId="34C8D7F6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A8B53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FADA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梁琦敏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5592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9E83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影像技师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E3E8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2023052303015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2866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A2B4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C10A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87F4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64.60</w:t>
            </w:r>
          </w:p>
        </w:tc>
      </w:tr>
      <w:tr w:rsidR="00042577" w14:paraId="67A8501A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1BF2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FEDC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李玲琪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1A942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72B3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影像技师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16F1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2023052303017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083B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A486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80BA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57.6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3F20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52.44</w:t>
            </w:r>
          </w:p>
        </w:tc>
      </w:tr>
      <w:tr w:rsidR="00042577" w14:paraId="3F7A8EAB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5EEA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25F0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杜非璠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38262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D94F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眼科医生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967E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2023052302001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3F963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3171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9BC2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4D6A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62.60</w:t>
            </w:r>
          </w:p>
        </w:tc>
      </w:tr>
      <w:tr w:rsidR="00042577" w14:paraId="2015EA04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0081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34F9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石旭珍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2448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AD61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4FAC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2023052306001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5F292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7BE0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2F20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BF9A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74.68</w:t>
            </w:r>
          </w:p>
        </w:tc>
      </w:tr>
      <w:tr w:rsidR="00042577" w14:paraId="7848DD54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F6D9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B7D3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曾芳婷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0690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9D92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D96E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2023052306002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3B41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1CA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85E7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D5B6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68.48</w:t>
            </w:r>
          </w:p>
        </w:tc>
      </w:tr>
      <w:tr w:rsidR="00042577" w14:paraId="60A56D0E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FC7F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730A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杨万星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2ACB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9DDB3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AEC6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2023052306004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CE79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E5FF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FF63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95A9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77.12</w:t>
            </w:r>
          </w:p>
        </w:tc>
      </w:tr>
      <w:tr w:rsidR="00042577" w14:paraId="35251380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5AB6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D1E7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佘文雅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61D0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4B46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耳鼻喉科医生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9542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2023052301002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EC86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B7FB2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ACC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805D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83.28</w:t>
            </w:r>
          </w:p>
        </w:tc>
      </w:tr>
      <w:tr w:rsidR="00042577" w14:paraId="42C9EEB4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9DBD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44FE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宁庆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A279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E6BA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4D9A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2023052301011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EE2C3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E3FC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1DFE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7919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77.44</w:t>
            </w:r>
          </w:p>
        </w:tc>
      </w:tr>
      <w:tr w:rsidR="00042577" w14:paraId="363DF928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751D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BBF3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申雨嘉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42CA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0C912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E944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2023052301003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C22D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270C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D126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7D54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83.20</w:t>
            </w:r>
          </w:p>
        </w:tc>
      </w:tr>
      <w:tr w:rsidR="00042577" w14:paraId="11B14EC5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C50B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2615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龚强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E0C8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4269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9062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2023052301007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E192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8BBB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6831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78.4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0163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66.16</w:t>
            </w:r>
          </w:p>
        </w:tc>
      </w:tr>
      <w:tr w:rsidR="00042577" w14:paraId="4CF79D1D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788B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5F58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谭碧玉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93CB3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A4DC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6D8A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2023052301001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3820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0E35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E90C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49B5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86.96</w:t>
            </w:r>
          </w:p>
        </w:tc>
      </w:tr>
      <w:tr w:rsidR="00042577" w14:paraId="63FBF1BD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332D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1F24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李娜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8E3B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4AD5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B802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2023052301004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0615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F6B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D953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22FA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69.20</w:t>
            </w:r>
          </w:p>
        </w:tc>
      </w:tr>
      <w:tr w:rsidR="00042577" w14:paraId="2D17F63D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BD1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42EF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吴逸飞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8D2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4E4D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网络管理员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BA1E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2023052308001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F3C1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10D0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DBB1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69.8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FD47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74.72</w:t>
            </w:r>
          </w:p>
        </w:tc>
      </w:tr>
      <w:tr w:rsidR="00042577" w14:paraId="07B35EB6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E3D6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7727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E057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534D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针灸推拿康复科医生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A2C2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2023052305001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7F2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7C53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620C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462E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66.00</w:t>
            </w:r>
          </w:p>
        </w:tc>
      </w:tr>
      <w:tr w:rsidR="00042577" w14:paraId="7CD696ED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52C5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285E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鄢磊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7E4A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ADC0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8468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2023052301012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642D3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E385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481C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4881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面试缺考</w:t>
            </w:r>
          </w:p>
        </w:tc>
      </w:tr>
      <w:tr w:rsidR="00042577" w14:paraId="02F7BDEF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8EC7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59B4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韩飞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2D62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441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75A2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2023052301013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B948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D64D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1901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1F7A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面试缺考</w:t>
            </w:r>
          </w:p>
        </w:tc>
      </w:tr>
      <w:tr w:rsidR="00042577" w14:paraId="70E63482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E26A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CE02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李嘉婧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03E1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9DC6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A420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2023052301005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3C6C2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CCD8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49D3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0082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面试缺考</w:t>
            </w:r>
          </w:p>
        </w:tc>
      </w:tr>
      <w:tr w:rsidR="00042577" w14:paraId="4C044115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945B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4DCF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周晓凤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ECFBF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49334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FE9F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2023052301006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E87E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183D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B826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7A01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面试缺考</w:t>
            </w:r>
          </w:p>
        </w:tc>
      </w:tr>
      <w:tr w:rsidR="00042577" w14:paraId="66D88107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1901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22E9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罗春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2BF23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B587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E84C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2023052301015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8D08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4F68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376D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1B92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面试缺考</w:t>
            </w:r>
          </w:p>
        </w:tc>
      </w:tr>
      <w:tr w:rsidR="00042577" w14:paraId="1E1A7F0B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AD96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3724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肖继燕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2EAA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1B821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针灸推拿康复科医生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19630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2023052305002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BA53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E6A3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E09D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3DC5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面试缺考</w:t>
            </w:r>
          </w:p>
        </w:tc>
      </w:tr>
      <w:tr w:rsidR="00042577" w14:paraId="16AD7FBA" w14:textId="77777777" w:rsidTr="00F45207">
        <w:trPr>
          <w:trHeight w:val="57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87F9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4BA33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李美霖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7FC4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65A7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9F1F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2023052306003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5071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068D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E191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5D807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面试缺考</w:t>
            </w:r>
          </w:p>
        </w:tc>
      </w:tr>
      <w:tr w:rsidR="00042577" w14:paraId="76C7BEC3" w14:textId="77777777" w:rsidTr="00F45207">
        <w:trPr>
          <w:trHeight w:val="58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9CDB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6132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杨柳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A0DBE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E29E9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临床药学师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A9B1A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2023052307001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CE48C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8C03B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4418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80A16" w14:textId="77777777" w:rsidR="00042577" w:rsidRDefault="00042577" w:rsidP="00F452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面试缺考</w:t>
            </w:r>
          </w:p>
        </w:tc>
      </w:tr>
    </w:tbl>
    <w:p w14:paraId="67EE4615" w14:textId="77777777" w:rsidR="00042577" w:rsidRDefault="00042577" w:rsidP="00042577"/>
    <w:p w14:paraId="0632C8F4" w14:textId="77777777" w:rsidR="00535E0E" w:rsidRDefault="00535E0E"/>
    <w:sectPr w:rsidR="00535E0E">
      <w:pgSz w:w="11906" w:h="16838"/>
      <w:pgMar w:top="1701" w:right="1531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C5C5" w14:textId="77777777" w:rsidR="00DF640B" w:rsidRDefault="00DF640B" w:rsidP="00042577">
      <w:r>
        <w:separator/>
      </w:r>
    </w:p>
  </w:endnote>
  <w:endnote w:type="continuationSeparator" w:id="0">
    <w:p w14:paraId="6B23913E" w14:textId="77777777" w:rsidR="00DF640B" w:rsidRDefault="00DF640B" w:rsidP="0004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FD3C" w14:textId="77777777" w:rsidR="00DF640B" w:rsidRDefault="00DF640B" w:rsidP="00042577">
      <w:r>
        <w:separator/>
      </w:r>
    </w:p>
  </w:footnote>
  <w:footnote w:type="continuationSeparator" w:id="0">
    <w:p w14:paraId="16AC9F89" w14:textId="77777777" w:rsidR="00DF640B" w:rsidRDefault="00DF640B" w:rsidP="0004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0E"/>
    <w:rsid w:val="00042577"/>
    <w:rsid w:val="00535E0E"/>
    <w:rsid w:val="00D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0A9631-6D12-4560-802A-B94F7344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577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577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0425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57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042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2023-06-12T08:58:00Z</dcterms:created>
  <dcterms:modified xsi:type="dcterms:W3CDTF">2023-06-12T08:58:00Z</dcterms:modified>
</cp:coreProperties>
</file>